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8C" w:rsidRDefault="00056E13">
      <w:pPr>
        <w:widowControl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  <w:t>歧视性和不公平市场待遇政策措施清理情况表</w:t>
      </w:r>
    </w:p>
    <w:p w:rsidR="0011028C" w:rsidRDefault="00056E13" w:rsidP="006819F9">
      <w:pPr>
        <w:widowControl/>
        <w:ind w:firstLineChars="1100" w:firstLine="3080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   </w:t>
      </w:r>
      <w:r w:rsidR="006819F9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                                         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        填表日期：</w:t>
      </w:r>
      <w:r w:rsidR="00E11ED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2021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年</w:t>
      </w:r>
      <w:r w:rsidR="00E11ED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5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月</w:t>
      </w:r>
      <w:r w:rsidR="00E11ED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17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276"/>
        <w:gridCol w:w="992"/>
        <w:gridCol w:w="1701"/>
        <w:gridCol w:w="1276"/>
        <w:gridCol w:w="1417"/>
        <w:gridCol w:w="3145"/>
      </w:tblGrid>
      <w:tr w:rsidR="0011028C" w:rsidTr="00C817B4">
        <w:tc>
          <w:tcPr>
            <w:tcW w:w="959" w:type="dxa"/>
            <w:vAlign w:val="center"/>
          </w:tcPr>
          <w:p w:rsidR="0011028C" w:rsidRDefault="00056E13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基本</w:t>
            </w:r>
          </w:p>
          <w:p w:rsidR="0011028C" w:rsidRDefault="00056E13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情况</w:t>
            </w:r>
          </w:p>
        </w:tc>
        <w:tc>
          <w:tcPr>
            <w:tcW w:w="13209" w:type="dxa"/>
            <w:gridSpan w:val="7"/>
          </w:tcPr>
          <w:p w:rsidR="0011028C" w:rsidRDefault="00056E13" w:rsidP="00056E13">
            <w:pPr>
              <w:widowControl/>
              <w:spacing w:line="5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经清查，我单位（市）共梳理涉及市场主体经济活动的现行有效政策措施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 w:rsidR="00F5726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 w:rsidR="00B608C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件，其中发现含有清理歧视性和不公平市场待遇内容的地方性法规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 w:rsidR="00F5726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件、政府规章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 w:rsidR="00F5726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>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件、行政规范性文件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 w:rsidR="00F57264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>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件、其他政策措施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 w:rsidR="00F8462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>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件。经清理，已修改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 w:rsidR="00F8462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>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件、 已废止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 w:rsidR="00F8462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件、拟修改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 w:rsidR="00F6723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件、拟废止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 w:rsidR="00F6723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件。修改废止的具体情况如下: </w:t>
            </w:r>
          </w:p>
        </w:tc>
      </w:tr>
      <w:tr w:rsidR="0011028C" w:rsidRPr="00AE491A" w:rsidTr="00C817B4">
        <w:tc>
          <w:tcPr>
            <w:tcW w:w="959" w:type="dxa"/>
            <w:vAlign w:val="center"/>
          </w:tcPr>
          <w:p w:rsidR="0011028C" w:rsidRPr="00AE491A" w:rsidRDefault="00056E13">
            <w:pPr>
              <w:widowControl/>
              <w:spacing w:line="5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  <w:szCs w:val="28"/>
                <w:lang w:bidi="ar"/>
              </w:rPr>
            </w:pPr>
            <w:r w:rsidRPr="00AE491A">
              <w:rPr>
                <w:rFonts w:ascii="黑体" w:eastAsia="黑体" w:hAnsi="黑体" w:cs="仿宋_GB2312"/>
                <w:color w:val="000000"/>
                <w:kern w:val="0"/>
                <w:sz w:val="24"/>
                <w:szCs w:val="28"/>
                <w:lang w:bidi="ar"/>
              </w:rPr>
              <w:t>序号</w:t>
            </w:r>
          </w:p>
        </w:tc>
        <w:tc>
          <w:tcPr>
            <w:tcW w:w="3402" w:type="dxa"/>
            <w:vAlign w:val="center"/>
          </w:tcPr>
          <w:p w:rsidR="0011028C" w:rsidRPr="00AE491A" w:rsidRDefault="00056E13">
            <w:pPr>
              <w:widowControl/>
              <w:spacing w:line="5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  <w:szCs w:val="28"/>
                <w:lang w:bidi="ar"/>
              </w:rPr>
            </w:pPr>
            <w:r w:rsidRPr="00AE491A">
              <w:rPr>
                <w:rFonts w:ascii="黑体" w:eastAsia="黑体" w:hAnsi="黑体" w:cs="仿宋_GB2312" w:hint="eastAsia"/>
                <w:color w:val="000000"/>
                <w:kern w:val="0"/>
                <w:sz w:val="24"/>
                <w:szCs w:val="28"/>
                <w:lang w:bidi="ar"/>
              </w:rPr>
              <w:t>文件名及文号</w:t>
            </w:r>
          </w:p>
        </w:tc>
        <w:tc>
          <w:tcPr>
            <w:tcW w:w="1276" w:type="dxa"/>
            <w:vAlign w:val="center"/>
          </w:tcPr>
          <w:p w:rsidR="0011028C" w:rsidRPr="00AE491A" w:rsidRDefault="00056E13">
            <w:pPr>
              <w:widowControl/>
              <w:spacing w:line="5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  <w:szCs w:val="28"/>
                <w:lang w:bidi="ar"/>
              </w:rPr>
            </w:pPr>
            <w:r w:rsidRPr="00AE491A">
              <w:rPr>
                <w:rFonts w:ascii="黑体" w:eastAsia="黑体" w:hAnsi="黑体" w:cs="仿宋_GB2312" w:hint="eastAsia"/>
                <w:color w:val="000000"/>
                <w:kern w:val="0"/>
                <w:sz w:val="24"/>
                <w:szCs w:val="28"/>
                <w:lang w:bidi="ar"/>
              </w:rPr>
              <w:t>发文时间</w:t>
            </w:r>
          </w:p>
        </w:tc>
        <w:tc>
          <w:tcPr>
            <w:tcW w:w="992" w:type="dxa"/>
            <w:vAlign w:val="center"/>
          </w:tcPr>
          <w:p w:rsidR="0011028C" w:rsidRPr="00AE491A" w:rsidRDefault="00056E13">
            <w:pPr>
              <w:widowControl/>
              <w:spacing w:line="5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  <w:szCs w:val="28"/>
                <w:lang w:bidi="ar"/>
              </w:rPr>
            </w:pPr>
            <w:r w:rsidRPr="00AE491A">
              <w:rPr>
                <w:rFonts w:ascii="黑体" w:eastAsia="黑体" w:hAnsi="黑体" w:cs="仿宋_GB2312" w:hint="eastAsia"/>
                <w:color w:val="000000"/>
                <w:kern w:val="0"/>
                <w:sz w:val="24"/>
                <w:szCs w:val="28"/>
                <w:lang w:bidi="ar"/>
              </w:rPr>
              <w:t>类别</w:t>
            </w:r>
          </w:p>
        </w:tc>
        <w:tc>
          <w:tcPr>
            <w:tcW w:w="1701" w:type="dxa"/>
            <w:vAlign w:val="center"/>
          </w:tcPr>
          <w:p w:rsidR="0011028C" w:rsidRPr="00AE491A" w:rsidRDefault="00056E13">
            <w:pPr>
              <w:widowControl/>
              <w:spacing w:line="5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  <w:szCs w:val="28"/>
                <w:lang w:bidi="ar"/>
              </w:rPr>
            </w:pPr>
            <w:r w:rsidRPr="00AE491A">
              <w:rPr>
                <w:rFonts w:ascii="黑体" w:eastAsia="黑体" w:hAnsi="黑体" w:cs="仿宋_GB2312" w:hint="eastAsia"/>
                <w:color w:val="000000"/>
                <w:kern w:val="0"/>
                <w:sz w:val="24"/>
                <w:szCs w:val="28"/>
                <w:lang w:bidi="ar"/>
              </w:rPr>
              <w:t>牵头部门</w:t>
            </w:r>
          </w:p>
        </w:tc>
        <w:tc>
          <w:tcPr>
            <w:tcW w:w="1276" w:type="dxa"/>
            <w:vAlign w:val="center"/>
          </w:tcPr>
          <w:p w:rsidR="0011028C" w:rsidRPr="00AE491A" w:rsidRDefault="00056E13">
            <w:pPr>
              <w:widowControl/>
              <w:spacing w:line="5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  <w:szCs w:val="28"/>
                <w:lang w:bidi="ar"/>
              </w:rPr>
            </w:pPr>
            <w:r w:rsidRPr="00AE491A">
              <w:rPr>
                <w:rFonts w:ascii="黑体" w:eastAsia="黑体" w:hAnsi="黑体" w:cs="仿宋_GB2312" w:hint="eastAsia"/>
                <w:color w:val="000000"/>
                <w:kern w:val="0"/>
                <w:sz w:val="24"/>
                <w:szCs w:val="28"/>
                <w:lang w:bidi="ar"/>
              </w:rPr>
              <w:t>清理内容</w:t>
            </w:r>
          </w:p>
        </w:tc>
        <w:tc>
          <w:tcPr>
            <w:tcW w:w="1417" w:type="dxa"/>
            <w:vAlign w:val="center"/>
          </w:tcPr>
          <w:p w:rsidR="0011028C" w:rsidRPr="00AE491A" w:rsidRDefault="00056E13">
            <w:pPr>
              <w:widowControl/>
              <w:spacing w:line="5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  <w:szCs w:val="28"/>
                <w:lang w:bidi="ar"/>
              </w:rPr>
            </w:pPr>
            <w:r w:rsidRPr="00AE491A">
              <w:rPr>
                <w:rFonts w:ascii="黑体" w:eastAsia="黑体" w:hAnsi="黑体" w:cs="仿宋_GB2312" w:hint="eastAsia"/>
                <w:color w:val="000000"/>
                <w:kern w:val="0"/>
                <w:sz w:val="24"/>
                <w:szCs w:val="28"/>
                <w:lang w:bidi="ar"/>
              </w:rPr>
              <w:t>清理理由</w:t>
            </w:r>
          </w:p>
        </w:tc>
        <w:tc>
          <w:tcPr>
            <w:tcW w:w="3145" w:type="dxa"/>
            <w:vAlign w:val="center"/>
          </w:tcPr>
          <w:p w:rsidR="0011028C" w:rsidRPr="00AE491A" w:rsidRDefault="00056E13">
            <w:pPr>
              <w:widowControl/>
              <w:spacing w:line="5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  <w:szCs w:val="28"/>
                <w:lang w:bidi="ar"/>
              </w:rPr>
            </w:pPr>
            <w:r w:rsidRPr="00AE491A">
              <w:rPr>
                <w:rFonts w:ascii="黑体" w:eastAsia="黑体" w:hAnsi="黑体" w:cs="仿宋_GB2312" w:hint="eastAsia"/>
                <w:color w:val="000000"/>
                <w:kern w:val="0"/>
                <w:sz w:val="24"/>
                <w:szCs w:val="28"/>
                <w:lang w:bidi="ar"/>
              </w:rPr>
              <w:t>清理意见及进展</w:t>
            </w:r>
          </w:p>
        </w:tc>
      </w:tr>
      <w:tr w:rsidR="00DA3941" w:rsidTr="00C817B4">
        <w:tc>
          <w:tcPr>
            <w:tcW w:w="959" w:type="dxa"/>
            <w:vAlign w:val="center"/>
          </w:tcPr>
          <w:p w:rsidR="00DA3941" w:rsidRDefault="00DA3941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402" w:type="dxa"/>
            <w:vAlign w:val="center"/>
          </w:tcPr>
          <w:p w:rsidR="00DA3941" w:rsidRPr="0097606D" w:rsidRDefault="00DA3941" w:rsidP="00A53448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3941" w:rsidRPr="0097606D" w:rsidRDefault="00DA3941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3941" w:rsidRPr="0097606D" w:rsidRDefault="00DA3941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A3941" w:rsidRPr="0097606D" w:rsidRDefault="00DA3941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3941" w:rsidRPr="0097606D" w:rsidRDefault="00DA3941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3941" w:rsidRPr="0097606D" w:rsidRDefault="00DA3941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:rsidR="00DA3941" w:rsidRPr="0097606D" w:rsidRDefault="00DA3941" w:rsidP="00AE491A">
            <w:pPr>
              <w:widowControl/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A3941" w:rsidTr="00C817B4">
        <w:tc>
          <w:tcPr>
            <w:tcW w:w="959" w:type="dxa"/>
            <w:vAlign w:val="center"/>
          </w:tcPr>
          <w:p w:rsidR="00DA3941" w:rsidRDefault="00DA3941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402" w:type="dxa"/>
            <w:vAlign w:val="center"/>
          </w:tcPr>
          <w:p w:rsidR="00DA3941" w:rsidRPr="0097606D" w:rsidRDefault="00DA3941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3941" w:rsidRPr="0097606D" w:rsidRDefault="00DA3941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3941" w:rsidRPr="0097606D" w:rsidRDefault="00DA3941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A3941" w:rsidRPr="0097606D" w:rsidRDefault="00DA3941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3941" w:rsidRPr="0097606D" w:rsidRDefault="00DA3941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3941" w:rsidRPr="0097606D" w:rsidRDefault="00DA3941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:rsidR="00DA3941" w:rsidRPr="0097606D" w:rsidRDefault="00DA3941" w:rsidP="00AE491A">
            <w:pPr>
              <w:widowControl/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A3941" w:rsidTr="00C817B4">
        <w:tc>
          <w:tcPr>
            <w:tcW w:w="959" w:type="dxa"/>
            <w:vAlign w:val="center"/>
          </w:tcPr>
          <w:p w:rsidR="00DA3941" w:rsidRDefault="00DA3941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402" w:type="dxa"/>
            <w:vAlign w:val="center"/>
          </w:tcPr>
          <w:p w:rsidR="00DA3941" w:rsidRPr="00DF327E" w:rsidRDefault="00DA3941" w:rsidP="00A53448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3941" w:rsidRPr="00DF327E" w:rsidRDefault="00DA3941" w:rsidP="00A94E5B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3941" w:rsidRPr="0097606D" w:rsidRDefault="00DA3941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A3941" w:rsidRPr="00DF327E" w:rsidRDefault="00DA3941" w:rsidP="00A53448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3941" w:rsidRPr="0097606D" w:rsidRDefault="00DA3941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3941" w:rsidRPr="0097606D" w:rsidRDefault="00DA3941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:rsidR="00DA3941" w:rsidRPr="00DF327E" w:rsidRDefault="00DA3941" w:rsidP="00AE491A">
            <w:pPr>
              <w:spacing w:line="28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F4264" w:rsidTr="00C817B4">
        <w:tc>
          <w:tcPr>
            <w:tcW w:w="959" w:type="dxa"/>
            <w:vAlign w:val="center"/>
          </w:tcPr>
          <w:p w:rsidR="001F4264" w:rsidRDefault="001F4264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402" w:type="dxa"/>
            <w:vAlign w:val="center"/>
          </w:tcPr>
          <w:p w:rsidR="001F4264" w:rsidRPr="00E40321" w:rsidRDefault="001F4264" w:rsidP="003F2680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4264" w:rsidRPr="00E40321" w:rsidRDefault="001F4264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264" w:rsidRDefault="001F4264"/>
        </w:tc>
        <w:tc>
          <w:tcPr>
            <w:tcW w:w="1701" w:type="dxa"/>
            <w:vAlign w:val="center"/>
          </w:tcPr>
          <w:p w:rsidR="001F4264" w:rsidRPr="00351CCD" w:rsidRDefault="001F4264" w:rsidP="00351CCD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4264" w:rsidRPr="0097606D" w:rsidRDefault="001F4264" w:rsidP="001E099B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4264" w:rsidRPr="0097606D" w:rsidRDefault="001F4264" w:rsidP="001E099B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:rsidR="001F4264" w:rsidRDefault="001F4264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16F86" w:rsidTr="00C817B4">
        <w:tc>
          <w:tcPr>
            <w:tcW w:w="959" w:type="dxa"/>
            <w:vAlign w:val="center"/>
          </w:tcPr>
          <w:p w:rsidR="00416F86" w:rsidRDefault="00416F86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402" w:type="dxa"/>
            <w:vAlign w:val="center"/>
          </w:tcPr>
          <w:p w:rsidR="00416F86" w:rsidRPr="00DC6483" w:rsidRDefault="00416F86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416F86" w:rsidRDefault="00416F86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92" w:type="dxa"/>
            <w:vAlign w:val="center"/>
          </w:tcPr>
          <w:p w:rsidR="00416F86" w:rsidRPr="0097606D" w:rsidRDefault="00416F86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6F86" w:rsidRDefault="00416F86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416F86" w:rsidRDefault="00416F86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7" w:type="dxa"/>
            <w:vAlign w:val="center"/>
          </w:tcPr>
          <w:p w:rsidR="00416F86" w:rsidRDefault="00416F86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45" w:type="dxa"/>
            <w:vAlign w:val="center"/>
          </w:tcPr>
          <w:p w:rsidR="00416F86" w:rsidRDefault="00416F86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16F86" w:rsidTr="00C817B4">
        <w:tc>
          <w:tcPr>
            <w:tcW w:w="959" w:type="dxa"/>
            <w:vAlign w:val="center"/>
          </w:tcPr>
          <w:p w:rsidR="00416F86" w:rsidRDefault="00416F86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402" w:type="dxa"/>
            <w:vAlign w:val="center"/>
          </w:tcPr>
          <w:p w:rsidR="00416F86" w:rsidRPr="00DC6483" w:rsidRDefault="00416F86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416F86" w:rsidRDefault="00416F86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92" w:type="dxa"/>
            <w:vAlign w:val="center"/>
          </w:tcPr>
          <w:p w:rsidR="00416F86" w:rsidRPr="0097606D" w:rsidRDefault="00416F86" w:rsidP="00A53448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6F86" w:rsidRDefault="00416F86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416F86" w:rsidRDefault="00416F86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7" w:type="dxa"/>
            <w:vAlign w:val="center"/>
          </w:tcPr>
          <w:p w:rsidR="00416F86" w:rsidRDefault="00416F86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45" w:type="dxa"/>
            <w:vAlign w:val="center"/>
          </w:tcPr>
          <w:p w:rsidR="00416F86" w:rsidRDefault="00416F86" w:rsidP="00A53448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11028C" w:rsidRDefault="00056E13">
      <w:pPr>
        <w:widowControl/>
        <w:spacing w:line="500" w:lineRule="exact"/>
        <w:jc w:val="left"/>
      </w:pP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 xml:space="preserve">填表说明： </w:t>
      </w:r>
    </w:p>
    <w:p w:rsidR="0011028C" w:rsidRDefault="00056E13">
      <w:pPr>
        <w:widowControl/>
        <w:spacing w:line="50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1.“类别”栏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应选填省地方性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法规、省政府规章、省政府及其部门行政规范性文件（及其他政策文件），设区的市地方性法规、市政府规章、市政府及其部门行政规范性文件（及其他政策文件），县政府及其部门行政规范性文件（及其他政策文件）。 </w:t>
      </w:r>
    </w:p>
    <w:p w:rsidR="0011028C" w:rsidRDefault="00056E13">
      <w:pPr>
        <w:widowControl/>
        <w:spacing w:line="50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2.“清理内容”栏应填报歧视性和不公平市场待遇政策措施的具体内容。 </w:t>
      </w:r>
    </w:p>
    <w:p w:rsidR="0011028C" w:rsidRDefault="00056E13">
      <w:pPr>
        <w:widowControl/>
        <w:spacing w:line="500" w:lineRule="exact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3.“清理理由”栏应填报具体属于五个方面清理重点的何种情形。 </w:t>
      </w:r>
    </w:p>
    <w:p w:rsidR="0011028C" w:rsidRPr="002D4530" w:rsidRDefault="00056E13" w:rsidP="002D4530">
      <w:pPr>
        <w:widowControl/>
        <w:spacing w:line="500" w:lineRule="exact"/>
        <w:jc w:val="left"/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4.“清理意见及进展”栏应填报拟修改、拟废止、已修改、已废止。</w:t>
      </w:r>
    </w:p>
    <w:sectPr w:rsidR="0011028C" w:rsidRPr="002D4530">
      <w:pgSz w:w="16838" w:h="11906" w:orient="landscape"/>
      <w:pgMar w:top="1417" w:right="1440" w:bottom="141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95D17"/>
    <w:rsid w:val="00056E13"/>
    <w:rsid w:val="00075242"/>
    <w:rsid w:val="00096B4A"/>
    <w:rsid w:val="0011028C"/>
    <w:rsid w:val="001208B6"/>
    <w:rsid w:val="0013093E"/>
    <w:rsid w:val="001A7AC3"/>
    <w:rsid w:val="001F4264"/>
    <w:rsid w:val="002D4530"/>
    <w:rsid w:val="00351CCD"/>
    <w:rsid w:val="003F2680"/>
    <w:rsid w:val="003F6092"/>
    <w:rsid w:val="00416F86"/>
    <w:rsid w:val="00463024"/>
    <w:rsid w:val="004F2931"/>
    <w:rsid w:val="00547805"/>
    <w:rsid w:val="00590585"/>
    <w:rsid w:val="005D4341"/>
    <w:rsid w:val="005E7A99"/>
    <w:rsid w:val="006308DB"/>
    <w:rsid w:val="00664D5F"/>
    <w:rsid w:val="006773EF"/>
    <w:rsid w:val="006819F9"/>
    <w:rsid w:val="006A6D18"/>
    <w:rsid w:val="006C2816"/>
    <w:rsid w:val="00714D01"/>
    <w:rsid w:val="00724783"/>
    <w:rsid w:val="007470E9"/>
    <w:rsid w:val="00782002"/>
    <w:rsid w:val="008173A7"/>
    <w:rsid w:val="00832AC1"/>
    <w:rsid w:val="0097606D"/>
    <w:rsid w:val="009B3F26"/>
    <w:rsid w:val="00A53448"/>
    <w:rsid w:val="00A94E5B"/>
    <w:rsid w:val="00AD6DC8"/>
    <w:rsid w:val="00AE491A"/>
    <w:rsid w:val="00B608CF"/>
    <w:rsid w:val="00BF0582"/>
    <w:rsid w:val="00C30113"/>
    <w:rsid w:val="00C817B4"/>
    <w:rsid w:val="00D36890"/>
    <w:rsid w:val="00D64E51"/>
    <w:rsid w:val="00DA3941"/>
    <w:rsid w:val="00DB7D2F"/>
    <w:rsid w:val="00DC6483"/>
    <w:rsid w:val="00DF327E"/>
    <w:rsid w:val="00E11ED8"/>
    <w:rsid w:val="00E1511D"/>
    <w:rsid w:val="00E40321"/>
    <w:rsid w:val="00ED602C"/>
    <w:rsid w:val="00F57264"/>
    <w:rsid w:val="00F6723C"/>
    <w:rsid w:val="00F8462A"/>
    <w:rsid w:val="00FC2865"/>
    <w:rsid w:val="00FD2244"/>
    <w:rsid w:val="2BD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405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小君君</dc:creator>
  <cp:lastModifiedBy>李国芳</cp:lastModifiedBy>
  <cp:revision>50</cp:revision>
  <dcterms:created xsi:type="dcterms:W3CDTF">2021-04-20T08:49:00Z</dcterms:created>
  <dcterms:modified xsi:type="dcterms:W3CDTF">2021-11-05T06:24:00Z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73D03A89B83D485897A2C7C410032C55</vt:lpwstr>
  </property>
</Properties>
</file>